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85380C" w:rsidP="0041776E">
            <w:pPr>
              <w:pStyle w:val="NoSpacing"/>
            </w:pPr>
            <w:r>
              <w:t>SPANISH 3</w:t>
            </w:r>
          </w:p>
        </w:tc>
        <w:tc>
          <w:tcPr>
            <w:tcW w:w="4140" w:type="dxa"/>
          </w:tcPr>
          <w:p w:rsidR="0041776E" w:rsidRDefault="0041776E" w:rsidP="0085380C">
            <w:pPr>
              <w:pStyle w:val="NoSpacing"/>
            </w:pPr>
            <w:r>
              <w:t xml:space="preserve">SPANISH </w:t>
            </w:r>
            <w:r w:rsidR="0085380C">
              <w:t>2</w:t>
            </w:r>
          </w:p>
        </w:tc>
        <w:tc>
          <w:tcPr>
            <w:tcW w:w="4518" w:type="dxa"/>
          </w:tcPr>
          <w:p w:rsidR="0041776E" w:rsidRDefault="0085380C" w:rsidP="0041776E">
            <w:pPr>
              <w:pStyle w:val="NoSpacing"/>
            </w:pPr>
            <w:r>
              <w:t>AP SPANISH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Monday</w:t>
            </w:r>
          </w:p>
          <w:p w:rsidR="007C33FE" w:rsidRPr="00CA7976" w:rsidRDefault="007C33F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7719E2">
              <w:t>Identify and pronounce vocabulary.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proofErr w:type="spellStart"/>
            <w:r w:rsidR="007719E2">
              <w:t>Pinteresante</w:t>
            </w:r>
            <w:proofErr w:type="spellEnd"/>
            <w:r w:rsidR="007719E2">
              <w:t xml:space="preserve"> (EC) ; ELO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7719E2">
              <w:t>vocab list – cognates &amp; new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7719E2">
              <w:t xml:space="preserve">discuss vocab; En WI? </w:t>
            </w:r>
            <w:proofErr w:type="spellStart"/>
            <w:r w:rsidR="007719E2">
              <w:t>Donde</w:t>
            </w:r>
            <w:proofErr w:type="spellEnd"/>
            <w:r w:rsidR="007719E2">
              <w:t>?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7719E2">
              <w:t>tell 3 things you’d like to do</w:t>
            </w:r>
          </w:p>
          <w:p w:rsidR="007719E2" w:rsidRDefault="007719E2" w:rsidP="00455ECF">
            <w:pPr>
              <w:pStyle w:val="NoSpacing"/>
            </w:pPr>
            <w:r>
              <w:t xml:space="preserve">*Vocab </w:t>
            </w:r>
            <w:proofErr w:type="spellStart"/>
            <w:r>
              <w:t>tarea</w:t>
            </w:r>
            <w:proofErr w:type="spellEnd"/>
            <w:r>
              <w:t xml:space="preserve"> 20 </w:t>
            </w:r>
            <w:proofErr w:type="spellStart"/>
            <w:r>
              <w:t>pts</w:t>
            </w:r>
            <w:proofErr w:type="spellEnd"/>
            <w:r>
              <w:t xml:space="preserve"> by FRI (handout)</w:t>
            </w:r>
          </w:p>
        </w:tc>
        <w:tc>
          <w:tcPr>
            <w:tcW w:w="4140" w:type="dxa"/>
          </w:tcPr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G-</w:t>
            </w:r>
            <w:r w:rsidR="002B160C" w:rsidRPr="002B160C">
              <w:rPr>
                <w:sz w:val="18"/>
                <w:szCs w:val="18"/>
              </w:rPr>
              <w:t>Identify and pronounce profession words.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A-</w:t>
            </w:r>
            <w:r w:rsidR="00BA630F" w:rsidRPr="00FB0114">
              <w:rPr>
                <w:sz w:val="18"/>
                <w:szCs w:val="18"/>
              </w:rPr>
              <w:t>culture starter image. Discuss.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N-</w:t>
            </w:r>
            <w:r w:rsidR="00BA630F" w:rsidRPr="00FB0114">
              <w:rPr>
                <w:sz w:val="18"/>
                <w:szCs w:val="18"/>
              </w:rPr>
              <w:t>Unit Organizer p. 135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A-</w:t>
            </w:r>
            <w:r w:rsidR="00BA630F" w:rsidRPr="00FB0114">
              <w:rPr>
                <w:sz w:val="18"/>
                <w:szCs w:val="18"/>
              </w:rPr>
              <w:t>professions vocab: cognates; review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G-</w:t>
            </w:r>
            <w:r w:rsidR="00BA630F" w:rsidRPr="00FB0114">
              <w:rPr>
                <w:sz w:val="18"/>
                <w:szCs w:val="18"/>
              </w:rPr>
              <w:t>tell two professions that interest you</w:t>
            </w:r>
          </w:p>
          <w:p w:rsidR="00BA630F" w:rsidRPr="00FB0114" w:rsidRDefault="00BA630F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*</w:t>
            </w:r>
            <w:proofErr w:type="spellStart"/>
            <w:r w:rsidRPr="00FB0114">
              <w:rPr>
                <w:sz w:val="18"/>
                <w:szCs w:val="18"/>
              </w:rPr>
              <w:t>quizlet</w:t>
            </w:r>
            <w:proofErr w:type="spellEnd"/>
            <w:r w:rsidRPr="00FB0114">
              <w:rPr>
                <w:sz w:val="18"/>
                <w:szCs w:val="18"/>
              </w:rPr>
              <w:t xml:space="preserve"> EDMODO</w:t>
            </w:r>
            <w:r w:rsidRPr="00FB0114">
              <w:rPr>
                <w:sz w:val="18"/>
                <w:szCs w:val="18"/>
              </w:rPr>
              <w:t xml:space="preserve"> – 3 act. </w:t>
            </w:r>
            <w:proofErr w:type="gramStart"/>
            <w:r w:rsidRPr="00FB0114">
              <w:rPr>
                <w:sz w:val="18"/>
                <w:szCs w:val="18"/>
              </w:rPr>
              <w:t>due</w:t>
            </w:r>
            <w:proofErr w:type="gramEnd"/>
            <w:r w:rsidRPr="00FB0114">
              <w:rPr>
                <w:sz w:val="18"/>
                <w:szCs w:val="18"/>
              </w:rPr>
              <w:t xml:space="preserve"> THURS.</w:t>
            </w:r>
          </w:p>
        </w:tc>
        <w:tc>
          <w:tcPr>
            <w:tcW w:w="4518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BB3B38">
              <w:t>Reading and understanding a short story.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BB3B38">
              <w:t>Intro “Communication Challenge”; Sentence corrections (tablet)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BB3B38">
              <w:t xml:space="preserve">story: author and theme; how to handle </w:t>
            </w:r>
            <w:proofErr w:type="spellStart"/>
            <w:r w:rsidR="00BB3B38">
              <w:t>voc</w:t>
            </w:r>
            <w:proofErr w:type="spellEnd"/>
          </w:p>
          <w:p w:rsidR="007C33FE" w:rsidRDefault="007C33FE" w:rsidP="00455ECF">
            <w:pPr>
              <w:pStyle w:val="NoSpacing"/>
            </w:pPr>
            <w:r>
              <w:t>A-</w:t>
            </w:r>
            <w:r w:rsidR="00BB3B38">
              <w:t>begin reading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BB3B38">
              <w:t>tell your partner something that happened.</w:t>
            </w:r>
          </w:p>
          <w:p w:rsidR="00BB3B38" w:rsidRDefault="00BB3B38" w:rsidP="00455ECF">
            <w:pPr>
              <w:pStyle w:val="NoSpacing"/>
            </w:pPr>
            <w:r>
              <w:t>*skim ahead – find 5 new words and define.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7719E2">
              <w:t xml:space="preserve"> Asking and answering questions about outdoor activities.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7719E2">
              <w:t>PPT – image discussion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7719E2">
              <w:t>speaking – subbing info to ask new Qs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7719E2">
              <w:t xml:space="preserve">speaking; </w:t>
            </w:r>
            <w:r w:rsidR="00A07295">
              <w:t>cross</w:t>
            </w:r>
            <w:r w:rsidR="007719E2">
              <w:t>word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7719E2">
              <w:t xml:space="preserve">do you prefer </w:t>
            </w:r>
            <w:proofErr w:type="spellStart"/>
            <w:r w:rsidR="007719E2">
              <w:t>amanecer</w:t>
            </w:r>
            <w:proofErr w:type="spellEnd"/>
            <w:r w:rsidR="007719E2">
              <w:t xml:space="preserve"> or </w:t>
            </w:r>
            <w:proofErr w:type="spellStart"/>
            <w:r w:rsidR="007719E2">
              <w:t>atardecer</w:t>
            </w:r>
            <w:proofErr w:type="spellEnd"/>
            <w:r w:rsidR="007719E2">
              <w:t xml:space="preserve"> &amp; why</w:t>
            </w:r>
          </w:p>
          <w:p w:rsidR="007719E2" w:rsidRDefault="007719E2" w:rsidP="00455ECF">
            <w:pPr>
              <w:pStyle w:val="NoSpacing"/>
            </w:pPr>
            <w:r>
              <w:t>*</w:t>
            </w:r>
            <w:r>
              <w:t xml:space="preserve">Vocab </w:t>
            </w:r>
            <w:proofErr w:type="spellStart"/>
            <w:r>
              <w:t>tarea</w:t>
            </w:r>
            <w:proofErr w:type="spellEnd"/>
            <w:r>
              <w:t xml:space="preserve"> 20 </w:t>
            </w:r>
            <w:proofErr w:type="spellStart"/>
            <w:r>
              <w:t>pts</w:t>
            </w:r>
            <w:proofErr w:type="spellEnd"/>
            <w:r>
              <w:t xml:space="preserve"> by FRI (handout)</w:t>
            </w:r>
          </w:p>
        </w:tc>
        <w:tc>
          <w:tcPr>
            <w:tcW w:w="4140" w:type="dxa"/>
          </w:tcPr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G-</w:t>
            </w:r>
            <w:r w:rsidR="000F3954" w:rsidRPr="000F3954">
              <w:rPr>
                <w:sz w:val="18"/>
                <w:szCs w:val="18"/>
              </w:rPr>
              <w:t>Connect professions with what they do.</w:t>
            </w:r>
          </w:p>
          <w:p w:rsidR="007C33FE" w:rsidRPr="00FB0114" w:rsidRDefault="007C33FE" w:rsidP="0048523C">
            <w:pPr>
              <w:pStyle w:val="NoSpacing"/>
              <w:rPr>
                <w:i/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A-</w:t>
            </w:r>
            <w:r w:rsidR="00BA630F" w:rsidRPr="00FB0114">
              <w:rPr>
                <w:sz w:val="18"/>
                <w:szCs w:val="18"/>
              </w:rPr>
              <w:t>PPT to review professions *</w:t>
            </w:r>
            <w:r w:rsidR="00BA630F" w:rsidRPr="00FB0114">
              <w:rPr>
                <w:i/>
                <w:sz w:val="18"/>
                <w:szCs w:val="18"/>
              </w:rPr>
              <w:t>stop b4 verbs!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N-</w:t>
            </w:r>
            <w:r w:rsidR="00BA630F" w:rsidRPr="00FB0114">
              <w:rPr>
                <w:sz w:val="18"/>
                <w:szCs w:val="18"/>
              </w:rPr>
              <w:t xml:space="preserve">ID all verbs (138) </w:t>
            </w:r>
            <w:r w:rsidR="00BA630F" w:rsidRPr="00FB0114">
              <w:rPr>
                <w:i/>
                <w:sz w:val="18"/>
                <w:szCs w:val="18"/>
              </w:rPr>
              <w:t>continue PPT (answers)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A-</w:t>
            </w:r>
            <w:r w:rsidR="00BA630F" w:rsidRPr="00FB0114">
              <w:rPr>
                <w:sz w:val="18"/>
                <w:szCs w:val="18"/>
              </w:rPr>
              <w:t>Introduce project…share what profession interests you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G-</w:t>
            </w:r>
            <w:r w:rsidR="00BA630F" w:rsidRPr="00FB0114">
              <w:rPr>
                <w:sz w:val="18"/>
                <w:szCs w:val="18"/>
              </w:rPr>
              <w:t>3 professions that are not for you. Why.</w:t>
            </w:r>
          </w:p>
          <w:p w:rsidR="00BA630F" w:rsidRPr="00FB0114" w:rsidRDefault="00BA630F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 xml:space="preserve">*know how to say profession for project; </w:t>
            </w:r>
            <w:proofErr w:type="spellStart"/>
            <w:r w:rsidRPr="00FB0114">
              <w:rPr>
                <w:sz w:val="18"/>
                <w:szCs w:val="18"/>
              </w:rPr>
              <w:t>quizlet</w:t>
            </w:r>
            <w:proofErr w:type="spellEnd"/>
            <w:r w:rsidRPr="00FB0114">
              <w:rPr>
                <w:sz w:val="18"/>
                <w:szCs w:val="18"/>
              </w:rPr>
              <w:t>; CRUCIGRAMA</w:t>
            </w:r>
          </w:p>
        </w:tc>
        <w:tc>
          <w:tcPr>
            <w:tcW w:w="4518" w:type="dxa"/>
          </w:tcPr>
          <w:p w:rsidR="00BB3B38" w:rsidRDefault="00BB3B38" w:rsidP="00455ECF">
            <w:pPr>
              <w:pStyle w:val="NoSpacing"/>
            </w:pPr>
            <w:r w:rsidRPr="00BB3B38">
              <w:t>G-Reading and understanding a short story.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BB3B38">
              <w:t>tell two things that happened and one that did not. (</w:t>
            </w:r>
            <w:proofErr w:type="gramStart"/>
            <w:r w:rsidR="00BB3B38">
              <w:t>partners</w:t>
            </w:r>
            <w:proofErr w:type="gramEnd"/>
            <w:r w:rsidR="00BB3B38">
              <w:t>) pick the False.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BB3B38">
              <w:t>new vocab (class list)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BB3B38">
              <w:t>continue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BB3B38">
              <w:t xml:space="preserve">tell one thing that did not happen </w:t>
            </w:r>
          </w:p>
          <w:p w:rsidR="00BB3B38" w:rsidRDefault="00BB3B38" w:rsidP="00455ECF">
            <w:pPr>
              <w:pStyle w:val="NoSpacing"/>
            </w:pPr>
            <w:r>
              <w:t>*skim ahead – find 5 new words and define.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7719E2">
              <w:t xml:space="preserve"> Understanding conversations about outdoor activities.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7719E2">
              <w:t xml:space="preserve">cloze </w:t>
            </w:r>
            <w:proofErr w:type="spellStart"/>
            <w:r w:rsidR="007719E2">
              <w:t>ws</w:t>
            </w:r>
            <w:proofErr w:type="spellEnd"/>
            <w:r w:rsidR="007719E2">
              <w:t xml:space="preserve"> (binder)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7719E2">
              <w:t>listening cues – tone of voice, ID words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7719E2">
              <w:t>listening (x3)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7719E2">
              <w:t>where would you go on vacation &amp; why</w:t>
            </w:r>
          </w:p>
          <w:p w:rsidR="007719E2" w:rsidRDefault="007719E2" w:rsidP="00455ECF">
            <w:pPr>
              <w:pStyle w:val="NoSpacing"/>
            </w:pPr>
            <w:r>
              <w:t xml:space="preserve">* </w:t>
            </w:r>
            <w:r>
              <w:t xml:space="preserve">Vocab </w:t>
            </w:r>
            <w:proofErr w:type="spellStart"/>
            <w:r>
              <w:t>tarea</w:t>
            </w:r>
            <w:proofErr w:type="spellEnd"/>
            <w:r>
              <w:t xml:space="preserve"> 20 </w:t>
            </w:r>
            <w:proofErr w:type="spellStart"/>
            <w:r>
              <w:t>pts</w:t>
            </w:r>
            <w:proofErr w:type="spellEnd"/>
            <w:r>
              <w:t xml:space="preserve"> by FRI (handout)</w:t>
            </w:r>
          </w:p>
        </w:tc>
        <w:tc>
          <w:tcPr>
            <w:tcW w:w="4140" w:type="dxa"/>
          </w:tcPr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G-</w:t>
            </w:r>
            <w:r w:rsidR="000F3954" w:rsidRPr="000F3954">
              <w:rPr>
                <w:sz w:val="18"/>
                <w:szCs w:val="18"/>
              </w:rPr>
              <w:t>Talk about professions</w:t>
            </w:r>
            <w:r w:rsidR="000F3954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A-</w:t>
            </w:r>
            <w:r w:rsidR="00BA630F" w:rsidRPr="00FB0114">
              <w:rPr>
                <w:sz w:val="18"/>
                <w:szCs w:val="18"/>
              </w:rPr>
              <w:t xml:space="preserve">collect </w:t>
            </w:r>
            <w:proofErr w:type="spellStart"/>
            <w:r w:rsidR="00BA630F" w:rsidRPr="00FB0114">
              <w:rPr>
                <w:sz w:val="18"/>
                <w:szCs w:val="18"/>
              </w:rPr>
              <w:t>hw</w:t>
            </w:r>
            <w:proofErr w:type="spellEnd"/>
            <w:r w:rsidR="00BA630F" w:rsidRPr="00FB0114">
              <w:rPr>
                <w:sz w:val="18"/>
                <w:szCs w:val="18"/>
              </w:rPr>
              <w:t xml:space="preserve"> (review first)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N-</w:t>
            </w:r>
            <w:r w:rsidR="00BA630F" w:rsidRPr="00FB0114">
              <w:rPr>
                <w:sz w:val="18"/>
                <w:szCs w:val="18"/>
              </w:rPr>
              <w:t>ID professions of famous people – describe 1 sentence what they do (5)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A-</w:t>
            </w:r>
            <w:r w:rsidR="00BA630F" w:rsidRPr="00FB0114">
              <w:rPr>
                <w:sz w:val="18"/>
                <w:szCs w:val="18"/>
              </w:rPr>
              <w:t>guess the profession p. 141; Profession in an envelope guessing game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G-</w:t>
            </w:r>
            <w:r w:rsidR="00BA630F" w:rsidRPr="00FB0114">
              <w:rPr>
                <w:sz w:val="18"/>
                <w:szCs w:val="18"/>
              </w:rPr>
              <w:t>tell what your profession (project) does</w:t>
            </w:r>
          </w:p>
          <w:p w:rsidR="00BA630F" w:rsidRPr="00FB0114" w:rsidRDefault="00BA630F" w:rsidP="004F40C0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 xml:space="preserve">*5 </w:t>
            </w:r>
            <w:r w:rsidR="004F40C0" w:rsidRPr="00FB0114">
              <w:rPr>
                <w:sz w:val="18"/>
                <w:szCs w:val="18"/>
              </w:rPr>
              <w:t xml:space="preserve">people you know – profession + verb; </w:t>
            </w:r>
            <w:proofErr w:type="spellStart"/>
            <w:r w:rsidR="004F40C0" w:rsidRPr="00FB0114">
              <w:rPr>
                <w:sz w:val="18"/>
                <w:szCs w:val="18"/>
              </w:rPr>
              <w:t>quizlet</w:t>
            </w:r>
            <w:proofErr w:type="spellEnd"/>
            <w:r w:rsidR="004F40C0" w:rsidRPr="00FB0114">
              <w:rPr>
                <w:sz w:val="18"/>
                <w:szCs w:val="18"/>
              </w:rPr>
              <w:t xml:space="preserve"> due tomorrow</w:t>
            </w:r>
          </w:p>
        </w:tc>
        <w:tc>
          <w:tcPr>
            <w:tcW w:w="4518" w:type="dxa"/>
          </w:tcPr>
          <w:p w:rsidR="00BB3B38" w:rsidRDefault="00BB3B38" w:rsidP="00455ECF">
            <w:pPr>
              <w:pStyle w:val="NoSpacing"/>
            </w:pPr>
            <w:r w:rsidRPr="00BB3B38">
              <w:t>G-Reading and understanding a short story.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BB3B38">
              <w:t xml:space="preserve"> </w:t>
            </w:r>
            <w:proofErr w:type="gramStart"/>
            <w:r w:rsidR="00BB3B38">
              <w:t>describe</w:t>
            </w:r>
            <w:proofErr w:type="gramEnd"/>
            <w:r w:rsidR="00BB3B38">
              <w:t xml:space="preserve"> how you picture the story.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BB3B38">
              <w:t xml:space="preserve"> new vocab (class list)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BB3B38">
              <w:t xml:space="preserve"> finish reading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BB3B38">
              <w:t>two truths and a lie</w:t>
            </w:r>
          </w:p>
          <w:p w:rsidR="00BB3B38" w:rsidRDefault="00BB3B38" w:rsidP="00455ECF">
            <w:pPr>
              <w:pStyle w:val="NoSpacing"/>
            </w:pPr>
            <w:r>
              <w:t>*Write one paragraph telling what you would do differently if you were the woman (</w:t>
            </w:r>
            <w:proofErr w:type="spellStart"/>
            <w:r w:rsidRPr="00BB3B38">
              <w:rPr>
                <w:i/>
              </w:rPr>
              <w:t>cond</w:t>
            </w:r>
            <w:proofErr w:type="spellEnd"/>
            <w:r>
              <w:t>).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7719E2">
              <w:t>Writing to tell others about outdoor activities.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7719E2">
              <w:t>answer #12-15 (</w:t>
            </w:r>
            <w:proofErr w:type="spellStart"/>
            <w:r w:rsidR="007719E2">
              <w:t>ws</w:t>
            </w:r>
            <w:proofErr w:type="spellEnd"/>
            <w:r w:rsidR="007719E2">
              <w:t>)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proofErr w:type="spellStart"/>
            <w:r w:rsidR="007719E2">
              <w:t>adressing</w:t>
            </w:r>
            <w:proofErr w:type="spellEnd"/>
            <w:r w:rsidR="007719E2">
              <w:t>/closing letters; “register”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7719E2">
              <w:t xml:space="preserve">write an email (open/close, 3 </w:t>
            </w:r>
            <w:proofErr w:type="spellStart"/>
            <w:r w:rsidR="007719E2">
              <w:t>activites</w:t>
            </w:r>
            <w:proofErr w:type="spellEnd"/>
            <w:r w:rsidR="007719E2">
              <w:t>, 1 Q)</w:t>
            </w:r>
          </w:p>
          <w:p w:rsidR="007719E2" w:rsidRPr="007719E2" w:rsidRDefault="007719E2" w:rsidP="00455ECF">
            <w:pPr>
              <w:pStyle w:val="NoSpacing"/>
              <w:rPr>
                <w:i/>
              </w:rPr>
            </w:pPr>
            <w:r w:rsidRPr="007719E2">
              <w:rPr>
                <w:i/>
              </w:rPr>
              <w:t>*</w:t>
            </w:r>
            <w:proofErr w:type="spellStart"/>
            <w:r w:rsidRPr="007719E2">
              <w:rPr>
                <w:i/>
              </w:rPr>
              <w:t>Pret</w:t>
            </w:r>
            <w:proofErr w:type="spellEnd"/>
            <w:r w:rsidRPr="007719E2">
              <w:rPr>
                <w:i/>
              </w:rPr>
              <w:t xml:space="preserve"> = what you did; Imp = what it was like*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7719E2">
              <w:t>share your email with a partner</w:t>
            </w:r>
          </w:p>
          <w:p w:rsidR="007719E2" w:rsidRDefault="007719E2" w:rsidP="00455ECF">
            <w:pPr>
              <w:pStyle w:val="NoSpacing"/>
            </w:pPr>
            <w:r>
              <w:t xml:space="preserve">* </w:t>
            </w:r>
            <w:r>
              <w:t xml:space="preserve">Vocab </w:t>
            </w:r>
            <w:proofErr w:type="spellStart"/>
            <w:r>
              <w:t>tarea</w:t>
            </w:r>
            <w:proofErr w:type="spellEnd"/>
            <w:r>
              <w:t xml:space="preserve"> 20 </w:t>
            </w:r>
            <w:proofErr w:type="spellStart"/>
            <w:r>
              <w:t>pts</w:t>
            </w:r>
            <w:proofErr w:type="spellEnd"/>
            <w:r>
              <w:t xml:space="preserve"> by FRI (handout)</w:t>
            </w:r>
            <w:r>
              <w:t xml:space="preserve"> &amp; STUDY for QUIZ.</w:t>
            </w:r>
          </w:p>
        </w:tc>
        <w:tc>
          <w:tcPr>
            <w:tcW w:w="4140" w:type="dxa"/>
          </w:tcPr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G-</w:t>
            </w:r>
            <w:r w:rsidR="00BA630F" w:rsidRPr="00FB0114">
              <w:rPr>
                <w:sz w:val="18"/>
                <w:szCs w:val="18"/>
              </w:rPr>
              <w:t xml:space="preserve">Tell what </w:t>
            </w:r>
            <w:r w:rsidR="004F40C0" w:rsidRPr="00FB0114">
              <w:rPr>
                <w:sz w:val="18"/>
                <w:szCs w:val="18"/>
              </w:rPr>
              <w:t xml:space="preserve">people do in certain </w:t>
            </w:r>
            <w:proofErr w:type="gramStart"/>
            <w:r w:rsidR="004F40C0" w:rsidRPr="00FB0114">
              <w:rPr>
                <w:sz w:val="18"/>
                <w:szCs w:val="18"/>
              </w:rPr>
              <w:t>professions.</w:t>
            </w:r>
            <w:proofErr w:type="gramEnd"/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A-</w:t>
            </w:r>
            <w:r w:rsidR="00BA630F" w:rsidRPr="00FB0114">
              <w:rPr>
                <w:sz w:val="18"/>
                <w:szCs w:val="18"/>
              </w:rPr>
              <w:t xml:space="preserve">review </w:t>
            </w:r>
            <w:proofErr w:type="spellStart"/>
            <w:r w:rsidR="00BA630F" w:rsidRPr="00FB0114">
              <w:rPr>
                <w:sz w:val="18"/>
                <w:szCs w:val="18"/>
              </w:rPr>
              <w:t>hw</w:t>
            </w:r>
            <w:proofErr w:type="spellEnd"/>
            <w:r w:rsidR="00BA630F" w:rsidRPr="00FB0114">
              <w:rPr>
                <w:sz w:val="18"/>
                <w:szCs w:val="18"/>
              </w:rPr>
              <w:t xml:space="preserve"> (partners, then group)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N-</w:t>
            </w:r>
            <w:r w:rsidR="004F40C0" w:rsidRPr="00FB0114">
              <w:rPr>
                <w:sz w:val="18"/>
                <w:szCs w:val="18"/>
              </w:rPr>
              <w:t xml:space="preserve">sentence building (El doctor </w:t>
            </w:r>
            <w:proofErr w:type="spellStart"/>
            <w:r w:rsidR="004F40C0" w:rsidRPr="00FB0114">
              <w:rPr>
                <w:sz w:val="18"/>
                <w:szCs w:val="18"/>
              </w:rPr>
              <w:t>ayuda</w:t>
            </w:r>
            <w:proofErr w:type="spellEnd"/>
            <w:r w:rsidR="004F40C0" w:rsidRPr="00FB0114">
              <w:rPr>
                <w:sz w:val="18"/>
                <w:szCs w:val="18"/>
              </w:rPr>
              <w:t>…who, where, when)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A-</w:t>
            </w:r>
            <w:r w:rsidR="004F40C0" w:rsidRPr="00FB0114">
              <w:rPr>
                <w:sz w:val="18"/>
                <w:szCs w:val="18"/>
              </w:rPr>
              <w:t>PPT – now add verbs/sentences; cross-out game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G-</w:t>
            </w:r>
            <w:r w:rsidR="004F40C0" w:rsidRPr="00FB0114">
              <w:rPr>
                <w:sz w:val="18"/>
                <w:szCs w:val="18"/>
              </w:rPr>
              <w:t>tell what your parent does</w:t>
            </w:r>
          </w:p>
          <w:p w:rsidR="004F40C0" w:rsidRPr="00FB0114" w:rsidRDefault="004F40C0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*study for quiz; practice picture sheet</w:t>
            </w:r>
          </w:p>
        </w:tc>
        <w:tc>
          <w:tcPr>
            <w:tcW w:w="4518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BB3B38">
              <w:t>Acquiring new vocabulary.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BB3B38">
              <w:t>share your paragraph with a partner. Compare.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BB3B38">
              <w:t>Master class list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proofErr w:type="spellStart"/>
            <w:r w:rsidR="00BB3B38">
              <w:t>Adivina</w:t>
            </w:r>
            <w:proofErr w:type="spellEnd"/>
            <w:r w:rsidR="00BB3B38">
              <w:t xml:space="preserve"> (give clues, can’t say word); </w:t>
            </w:r>
            <w:proofErr w:type="spellStart"/>
            <w:r w:rsidR="00BB3B38">
              <w:t>matamoscas</w:t>
            </w:r>
            <w:proofErr w:type="spellEnd"/>
          </w:p>
          <w:p w:rsidR="007C33FE" w:rsidRDefault="007C33FE" w:rsidP="00455ECF">
            <w:pPr>
              <w:pStyle w:val="NoSpacing"/>
            </w:pPr>
            <w:r>
              <w:t>G-</w:t>
            </w:r>
            <w:r w:rsidR="00BB3B38">
              <w:t>tell three new words you know</w:t>
            </w:r>
          </w:p>
          <w:p w:rsidR="00BB3B38" w:rsidRDefault="00BB3B38" w:rsidP="00455ECF">
            <w:pPr>
              <w:pStyle w:val="NoSpacing"/>
            </w:pPr>
            <w:r>
              <w:t>*study for quiz (vocab &amp; story)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Friday</w:t>
            </w:r>
          </w:p>
          <w:p w:rsidR="007C33FE" w:rsidRPr="00CC639E" w:rsidRDefault="007C33F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7C33FE" w:rsidRDefault="007C33FE" w:rsidP="00CA7976">
            <w:pPr>
              <w:pStyle w:val="NoSpacing"/>
            </w:pPr>
            <w:r>
              <w:t>G-</w:t>
            </w:r>
            <w:r w:rsidR="007719E2">
              <w:t>Showing what you know about outdoor activities.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7719E2">
              <w:t>partner drill 5 min.</w:t>
            </w:r>
          </w:p>
          <w:p w:rsidR="007C33FE" w:rsidRDefault="007C33FE" w:rsidP="00CA7976">
            <w:pPr>
              <w:pStyle w:val="NoSpacing"/>
            </w:pPr>
            <w:r>
              <w:t>N-</w:t>
            </w:r>
            <w:r w:rsidR="007719E2">
              <w:t>QUIZ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7719E2">
              <w:t>Reading – Ecuador &amp; ecotourism</w:t>
            </w:r>
            <w:r w:rsidR="00FB0114">
              <w:t>; Why take a WL?</w:t>
            </w:r>
          </w:p>
          <w:p w:rsidR="007C33FE" w:rsidRDefault="007C33FE" w:rsidP="00CA7976">
            <w:pPr>
              <w:pStyle w:val="NoSpacing"/>
            </w:pPr>
            <w:r>
              <w:t>G-</w:t>
            </w:r>
            <w:r w:rsidR="007719E2">
              <w:t>tell what ecotourism is</w:t>
            </w:r>
          </w:p>
        </w:tc>
        <w:tc>
          <w:tcPr>
            <w:tcW w:w="4140" w:type="dxa"/>
          </w:tcPr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G-</w:t>
            </w:r>
            <w:r w:rsidR="004F40C0" w:rsidRPr="00FB0114">
              <w:rPr>
                <w:sz w:val="18"/>
                <w:szCs w:val="18"/>
              </w:rPr>
              <w:t>Why take a world language.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A-</w:t>
            </w:r>
            <w:r w:rsidR="004F40C0" w:rsidRPr="00FB0114">
              <w:rPr>
                <w:sz w:val="18"/>
                <w:szCs w:val="18"/>
              </w:rPr>
              <w:t>QUIZ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N-</w:t>
            </w:r>
            <w:r w:rsidR="004F40C0" w:rsidRPr="00FB0114">
              <w:rPr>
                <w:sz w:val="18"/>
                <w:szCs w:val="18"/>
              </w:rPr>
              <w:t>PPT – why take a world language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A-</w:t>
            </w:r>
            <w:r w:rsidR="004F40C0" w:rsidRPr="00FB0114">
              <w:rPr>
                <w:sz w:val="18"/>
                <w:szCs w:val="18"/>
              </w:rPr>
              <w:t>what can you use a 2</w:t>
            </w:r>
            <w:r w:rsidR="004F40C0" w:rsidRPr="00FB0114">
              <w:rPr>
                <w:sz w:val="18"/>
                <w:szCs w:val="18"/>
                <w:vertAlign w:val="superscript"/>
              </w:rPr>
              <w:t>nd</w:t>
            </w:r>
            <w:r w:rsidR="004F40C0" w:rsidRPr="00FB0114">
              <w:rPr>
                <w:sz w:val="18"/>
                <w:szCs w:val="18"/>
              </w:rPr>
              <w:t xml:space="preserve"> language for other than college?; parent sheet</w:t>
            </w:r>
          </w:p>
          <w:p w:rsidR="007C33FE" w:rsidRPr="00FB0114" w:rsidRDefault="007C33FE" w:rsidP="0048523C">
            <w:pPr>
              <w:pStyle w:val="NoSpacing"/>
              <w:rPr>
                <w:sz w:val="18"/>
                <w:szCs w:val="18"/>
              </w:rPr>
            </w:pPr>
            <w:r w:rsidRPr="00FB0114">
              <w:rPr>
                <w:sz w:val="18"/>
                <w:szCs w:val="18"/>
              </w:rPr>
              <w:t>G-</w:t>
            </w:r>
            <w:r w:rsidR="004F40C0" w:rsidRPr="00FB0114">
              <w:rPr>
                <w:sz w:val="18"/>
                <w:szCs w:val="18"/>
              </w:rPr>
              <w:t>tell why you are in Spanish</w:t>
            </w:r>
          </w:p>
        </w:tc>
        <w:tc>
          <w:tcPr>
            <w:tcW w:w="4518" w:type="dxa"/>
          </w:tcPr>
          <w:p w:rsidR="007C33FE" w:rsidRDefault="007C33FE" w:rsidP="00CA7976">
            <w:pPr>
              <w:pStyle w:val="NoSpacing"/>
            </w:pPr>
            <w:r>
              <w:t>G-</w:t>
            </w:r>
            <w:r w:rsidR="00BB3B38">
              <w:t>Showing what you know about the short story.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BB3B38">
              <w:t>Discuss story questions</w:t>
            </w:r>
          </w:p>
          <w:p w:rsidR="007C33FE" w:rsidRDefault="007C33FE" w:rsidP="00CA7976">
            <w:pPr>
              <w:pStyle w:val="NoSpacing"/>
            </w:pPr>
            <w:r>
              <w:t>N-</w:t>
            </w:r>
            <w:r w:rsidR="00BB3B38">
              <w:t>vocab and story quiz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263BB6">
              <w:t>free discussion time</w:t>
            </w:r>
          </w:p>
          <w:p w:rsidR="007C33FE" w:rsidRDefault="007C33FE" w:rsidP="00CA7976">
            <w:pPr>
              <w:pStyle w:val="NoSpacing"/>
            </w:pPr>
            <w:r>
              <w:t>G-</w:t>
            </w:r>
            <w:r w:rsidR="00263BB6">
              <w:t>rate your effort speaking all in Spanish</w:t>
            </w:r>
          </w:p>
        </w:tc>
      </w:tr>
    </w:tbl>
    <w:p w:rsidR="00DF0CAE" w:rsidRPr="00FB0114" w:rsidRDefault="00DF0CAE" w:rsidP="00FB0114">
      <w:pPr>
        <w:ind w:firstLine="720"/>
      </w:pPr>
    </w:p>
    <w:sectPr w:rsidR="00DF0CAE" w:rsidRPr="00FB0114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A" w:rsidRDefault="00DD577A" w:rsidP="00DD577A">
      <w:pPr>
        <w:spacing w:after="0" w:line="240" w:lineRule="auto"/>
      </w:pPr>
      <w:r>
        <w:separator/>
      </w:r>
    </w:p>
  </w:endnote>
  <w:end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A" w:rsidRDefault="00DD577A" w:rsidP="00DD577A">
      <w:pPr>
        <w:spacing w:after="0" w:line="240" w:lineRule="auto"/>
      </w:pPr>
      <w:r>
        <w:separator/>
      </w:r>
    </w:p>
  </w:footnote>
  <w:foot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7A" w:rsidRDefault="00DD577A" w:rsidP="00FB0114">
    <w:pPr>
      <w:pStyle w:val="Header"/>
      <w:tabs>
        <w:tab w:val="clear" w:pos="4680"/>
        <w:tab w:val="clear" w:pos="9360"/>
        <w:tab w:val="left" w:pos="12346"/>
      </w:tabs>
    </w:pPr>
    <w:r>
      <w:t>Straub -</w:t>
    </w:r>
    <w:r w:rsidR="008D39D6">
      <w:t>1-21-13</w:t>
    </w:r>
    <w:r w:rsidR="00FB0114">
      <w:tab/>
    </w:r>
  </w:p>
  <w:p w:rsidR="00DD577A" w:rsidRDefault="00DD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369D7"/>
    <w:rsid w:val="000512FE"/>
    <w:rsid w:val="000F3954"/>
    <w:rsid w:val="0022304E"/>
    <w:rsid w:val="00263BB6"/>
    <w:rsid w:val="002B160C"/>
    <w:rsid w:val="0041776E"/>
    <w:rsid w:val="004F40C0"/>
    <w:rsid w:val="00712A7E"/>
    <w:rsid w:val="007327F0"/>
    <w:rsid w:val="007719E2"/>
    <w:rsid w:val="007C33FE"/>
    <w:rsid w:val="0085380C"/>
    <w:rsid w:val="008D39D6"/>
    <w:rsid w:val="009405C7"/>
    <w:rsid w:val="00973BAD"/>
    <w:rsid w:val="00A07295"/>
    <w:rsid w:val="00B71AE6"/>
    <w:rsid w:val="00BA630F"/>
    <w:rsid w:val="00BB3B38"/>
    <w:rsid w:val="00C03E92"/>
    <w:rsid w:val="00CA7976"/>
    <w:rsid w:val="00CC639E"/>
    <w:rsid w:val="00DD577A"/>
    <w:rsid w:val="00DF0CAE"/>
    <w:rsid w:val="00E203FA"/>
    <w:rsid w:val="00E67835"/>
    <w:rsid w:val="00ED03BE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12</cp:revision>
  <cp:lastPrinted>2013-01-16T20:34:00Z</cp:lastPrinted>
  <dcterms:created xsi:type="dcterms:W3CDTF">2013-01-16T18:08:00Z</dcterms:created>
  <dcterms:modified xsi:type="dcterms:W3CDTF">2013-01-16T20:40:00Z</dcterms:modified>
</cp:coreProperties>
</file>