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90"/>
        <w:gridCol w:w="4140"/>
        <w:gridCol w:w="4518"/>
      </w:tblGrid>
      <w:tr w:rsidR="0041776E" w:rsidTr="0041776E">
        <w:tc>
          <w:tcPr>
            <w:tcW w:w="1368" w:type="dxa"/>
          </w:tcPr>
          <w:p w:rsidR="0041776E" w:rsidRDefault="0041776E" w:rsidP="0041776E">
            <w:pPr>
              <w:pStyle w:val="NoSpacing"/>
            </w:pPr>
          </w:p>
        </w:tc>
        <w:tc>
          <w:tcPr>
            <w:tcW w:w="4590" w:type="dxa"/>
          </w:tcPr>
          <w:p w:rsidR="0041776E" w:rsidRDefault="0085380C" w:rsidP="0041776E">
            <w:pPr>
              <w:pStyle w:val="NoSpacing"/>
            </w:pPr>
            <w:r>
              <w:t>SPANISH 3</w:t>
            </w:r>
          </w:p>
        </w:tc>
        <w:tc>
          <w:tcPr>
            <w:tcW w:w="4140" w:type="dxa"/>
          </w:tcPr>
          <w:p w:rsidR="0041776E" w:rsidRDefault="0041776E" w:rsidP="0085380C">
            <w:pPr>
              <w:pStyle w:val="NoSpacing"/>
            </w:pPr>
            <w:r>
              <w:t xml:space="preserve">SPANISH </w:t>
            </w:r>
            <w:r w:rsidR="0085380C">
              <w:t>2</w:t>
            </w:r>
          </w:p>
        </w:tc>
        <w:tc>
          <w:tcPr>
            <w:tcW w:w="4518" w:type="dxa"/>
          </w:tcPr>
          <w:p w:rsidR="0041776E" w:rsidRDefault="0085380C" w:rsidP="0041776E">
            <w:pPr>
              <w:pStyle w:val="NoSpacing"/>
            </w:pPr>
            <w:r>
              <w:t>AP SPANISH</w:t>
            </w: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Monday</w:t>
            </w:r>
          </w:p>
          <w:p w:rsidR="007C33FE" w:rsidRPr="00CA7976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Tuesday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Wednesday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C23867">
              <w:t>Understanding about bargaining in markets.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C23867">
              <w:t>Where to we bargain in US? How?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proofErr w:type="spellStart"/>
            <w:r w:rsidR="00C23867">
              <w:t>edcanvas</w:t>
            </w:r>
            <w:proofErr w:type="spellEnd"/>
            <w:r w:rsidR="00C23867">
              <w:t xml:space="preserve"> lesson: </w:t>
            </w:r>
            <w:proofErr w:type="spellStart"/>
            <w:r w:rsidR="00C23867">
              <w:t>regateando</w:t>
            </w:r>
            <w:proofErr w:type="spellEnd"/>
          </w:p>
          <w:p w:rsidR="00C23867" w:rsidRDefault="007C33FE" w:rsidP="00455ECF">
            <w:pPr>
              <w:pStyle w:val="NoSpacing"/>
            </w:pPr>
            <w:r>
              <w:t>A-</w:t>
            </w:r>
            <w:r w:rsidR="00C23867">
              <w:t>practice w/ partner; intro bargain activity</w:t>
            </w:r>
            <w:r w:rsidR="00C56881">
              <w:t xml:space="preserve"> (</w:t>
            </w:r>
            <w:proofErr w:type="spellStart"/>
            <w:r w:rsidR="00C56881">
              <w:t>relia</w:t>
            </w:r>
            <w:proofErr w:type="spellEnd"/>
            <w:r w:rsidR="00C56881">
              <w:t xml:space="preserve"> from room to practice q/a)</w:t>
            </w:r>
            <w:bookmarkStart w:id="0" w:name="_GoBack"/>
            <w:bookmarkEnd w:id="0"/>
          </w:p>
          <w:p w:rsidR="007C33FE" w:rsidRDefault="007C33FE" w:rsidP="00455ECF">
            <w:pPr>
              <w:pStyle w:val="NoSpacing"/>
            </w:pPr>
            <w:r>
              <w:t>G-</w:t>
            </w:r>
            <w:r w:rsidR="00C23867">
              <w:t>tell 3 things you should know to bargain</w:t>
            </w:r>
          </w:p>
          <w:p w:rsidR="00C23867" w:rsidRDefault="00C23867" w:rsidP="00455ECF">
            <w:pPr>
              <w:pStyle w:val="NoSpacing"/>
            </w:pPr>
            <w:r>
              <w:t>*bring item for bargain activity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Remembering the preterit tense.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>Class poll activity</w:t>
            </w:r>
          </w:p>
          <w:p w:rsidR="007C33FE" w:rsidRDefault="007C33FE" w:rsidP="0048523C">
            <w:pPr>
              <w:pStyle w:val="NoSpacing"/>
            </w:pPr>
            <w:r>
              <w:t>N-</w:t>
            </w:r>
            <w:r w:rsidR="00D2459D">
              <w:t>intro the preterit paragraph – my example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 xml:space="preserve">preterit paragraph prep </w:t>
            </w:r>
            <w:proofErr w:type="spellStart"/>
            <w:r w:rsidR="00D2459D">
              <w:t>ws</w:t>
            </w:r>
            <w:proofErr w:type="spellEnd"/>
          </w:p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rate your effort</w:t>
            </w:r>
          </w:p>
          <w:p w:rsidR="00D2459D" w:rsidRDefault="00D2459D" w:rsidP="0048523C">
            <w:pPr>
              <w:pStyle w:val="NoSpacing"/>
            </w:pPr>
            <w:r>
              <w:t xml:space="preserve">*Finish prep </w:t>
            </w:r>
            <w:proofErr w:type="spellStart"/>
            <w:r>
              <w:t>ws</w:t>
            </w:r>
            <w:proofErr w:type="spellEnd"/>
          </w:p>
        </w:tc>
        <w:tc>
          <w:tcPr>
            <w:tcW w:w="4518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8A0538">
              <w:t>Understanding how people deal with water difficulties.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8A0538">
              <w:t>Brainstorm: what water issues affect us? What have we heard about in other places of the world? What about this past summer?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8A0538">
              <w:t xml:space="preserve">View </w:t>
            </w:r>
            <w:proofErr w:type="spellStart"/>
            <w:r w:rsidR="008A0538">
              <w:t>videoclips</w:t>
            </w:r>
            <w:proofErr w:type="spellEnd"/>
            <w:r w:rsidR="008A0538">
              <w:t>; Notes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8A0538">
              <w:t>4.1</w:t>
            </w:r>
          </w:p>
          <w:p w:rsidR="007C33FE" w:rsidRDefault="007C33FE" w:rsidP="00455ECF">
            <w:pPr>
              <w:pStyle w:val="NoSpacing"/>
            </w:pPr>
            <w:r>
              <w:t>G-</w:t>
            </w:r>
            <w:r w:rsidR="008A0538">
              <w:t>Rate your understanding</w:t>
            </w:r>
          </w:p>
          <w:p w:rsidR="008A0538" w:rsidRDefault="008A0538" w:rsidP="00455ECF">
            <w:pPr>
              <w:pStyle w:val="NoSpacing"/>
            </w:pPr>
            <w:r>
              <w:t xml:space="preserve">*Finish 4.1 </w:t>
            </w:r>
            <w:proofErr w:type="spellStart"/>
            <w:r>
              <w:t>writeup</w:t>
            </w:r>
            <w:proofErr w:type="spellEnd"/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Thursday</w:t>
            </w:r>
          </w:p>
        </w:tc>
        <w:tc>
          <w:tcPr>
            <w:tcW w:w="4590" w:type="dxa"/>
          </w:tcPr>
          <w:p w:rsidR="007C33FE" w:rsidRDefault="007C33FE" w:rsidP="00455ECF">
            <w:pPr>
              <w:pStyle w:val="NoSpacing"/>
            </w:pPr>
            <w:r>
              <w:t>G-</w:t>
            </w:r>
            <w:r w:rsidR="00C23867">
              <w:t>Bargaining for items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C23867">
              <w:t>Review phrases used yesterday</w:t>
            </w:r>
          </w:p>
          <w:p w:rsidR="007C33FE" w:rsidRDefault="007C33FE" w:rsidP="00455ECF">
            <w:pPr>
              <w:pStyle w:val="NoSpacing"/>
            </w:pPr>
            <w:r>
              <w:t>N-</w:t>
            </w:r>
            <w:r w:rsidR="00C23867">
              <w:t>Body language; keeping money separate</w:t>
            </w:r>
          </w:p>
          <w:p w:rsidR="007C33FE" w:rsidRDefault="007C33FE" w:rsidP="00455ECF">
            <w:pPr>
              <w:pStyle w:val="NoSpacing"/>
            </w:pPr>
            <w:r>
              <w:t>A-</w:t>
            </w:r>
            <w:r w:rsidR="00C23867">
              <w:t>bargain activity</w:t>
            </w:r>
          </w:p>
          <w:p w:rsidR="00C23867" w:rsidRDefault="007C33FE" w:rsidP="00455ECF">
            <w:pPr>
              <w:pStyle w:val="NoSpacing"/>
            </w:pPr>
            <w:r>
              <w:t>G-</w:t>
            </w:r>
            <w:r w:rsidR="00C23867">
              <w:t>rate your comfort level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Writing about what you did using past tense.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 xml:space="preserve">review prep </w:t>
            </w:r>
            <w:proofErr w:type="spellStart"/>
            <w:r w:rsidR="00D2459D">
              <w:t>ws</w:t>
            </w:r>
            <w:proofErr w:type="spellEnd"/>
            <w:r w:rsidR="00D2459D">
              <w:t xml:space="preserve"> w/ partner</w:t>
            </w:r>
          </w:p>
          <w:p w:rsidR="00D2459D" w:rsidRDefault="00D2459D" w:rsidP="0048523C">
            <w:pPr>
              <w:pStyle w:val="NoSpacing"/>
            </w:pPr>
            <w:r>
              <w:t>N- checklist to self-correct as you go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>writing day</w:t>
            </w:r>
          </w:p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rate your effort</w:t>
            </w:r>
          </w:p>
          <w:p w:rsidR="00D2459D" w:rsidRDefault="00D2459D" w:rsidP="0048523C">
            <w:pPr>
              <w:pStyle w:val="NoSpacing"/>
            </w:pPr>
            <w:r>
              <w:t>*Finish for tomorrow</w:t>
            </w:r>
          </w:p>
        </w:tc>
        <w:tc>
          <w:tcPr>
            <w:tcW w:w="4518" w:type="dxa"/>
          </w:tcPr>
          <w:p w:rsidR="008A0538" w:rsidRDefault="008A0538" w:rsidP="008A0538">
            <w:pPr>
              <w:pStyle w:val="NoSpacing"/>
            </w:pPr>
            <w:r>
              <w:t>G-Understanding how people deal with water difficulties.</w:t>
            </w:r>
          </w:p>
          <w:p w:rsidR="008A0538" w:rsidRDefault="008A0538" w:rsidP="008A0538">
            <w:pPr>
              <w:pStyle w:val="NoSpacing"/>
            </w:pPr>
            <w:r>
              <w:t>A-review 4.1 results w/ partner</w:t>
            </w:r>
          </w:p>
          <w:p w:rsidR="008A0538" w:rsidRDefault="008A0538" w:rsidP="008A0538">
            <w:pPr>
              <w:pStyle w:val="NoSpacing"/>
            </w:pPr>
            <w:r>
              <w:t xml:space="preserve">N-View </w:t>
            </w:r>
            <w:proofErr w:type="spellStart"/>
            <w:r>
              <w:t>videoclips</w:t>
            </w:r>
            <w:proofErr w:type="spellEnd"/>
            <w:r>
              <w:t>; Notes</w:t>
            </w:r>
          </w:p>
          <w:p w:rsidR="008A0538" w:rsidRDefault="008A0538" w:rsidP="008A0538">
            <w:pPr>
              <w:pStyle w:val="NoSpacing"/>
            </w:pPr>
            <w:r>
              <w:t>A-4.2</w:t>
            </w:r>
          </w:p>
          <w:p w:rsidR="008A0538" w:rsidRDefault="008A0538" w:rsidP="008A0538">
            <w:pPr>
              <w:pStyle w:val="NoSpacing"/>
            </w:pPr>
            <w:r>
              <w:t>G-Rate your understanding</w:t>
            </w:r>
          </w:p>
          <w:p w:rsidR="007C33FE" w:rsidRDefault="008A0538" w:rsidP="008A0538">
            <w:pPr>
              <w:pStyle w:val="NoSpacing"/>
            </w:pPr>
            <w:r>
              <w:t xml:space="preserve">*Finish 4.2 </w:t>
            </w:r>
            <w:proofErr w:type="spellStart"/>
            <w:r>
              <w:t>writeup</w:t>
            </w:r>
            <w:proofErr w:type="spellEnd"/>
          </w:p>
        </w:tc>
      </w:tr>
      <w:tr w:rsidR="007C33FE" w:rsidTr="0041776E">
        <w:tc>
          <w:tcPr>
            <w:tcW w:w="1368" w:type="dxa"/>
          </w:tcPr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</w:p>
          <w:p w:rsidR="007C33FE" w:rsidRDefault="007C33FE" w:rsidP="0041776E">
            <w:pPr>
              <w:pStyle w:val="NoSpacing"/>
            </w:pPr>
            <w:r>
              <w:t>Friday</w:t>
            </w:r>
          </w:p>
          <w:p w:rsidR="007C33FE" w:rsidRPr="00CC639E" w:rsidRDefault="007C33FE" w:rsidP="0041776E">
            <w:pPr>
              <w:pStyle w:val="NoSpacing"/>
              <w:rPr>
                <w:i/>
              </w:rPr>
            </w:pPr>
          </w:p>
        </w:tc>
        <w:tc>
          <w:tcPr>
            <w:tcW w:w="4590" w:type="dxa"/>
          </w:tcPr>
          <w:p w:rsidR="007C33FE" w:rsidRDefault="007C33FE" w:rsidP="00CA7976">
            <w:pPr>
              <w:pStyle w:val="NoSpacing"/>
            </w:pPr>
            <w:r>
              <w:t>G-</w:t>
            </w:r>
            <w:r w:rsidR="00C23867">
              <w:t>Understanding a Spanish sitcom.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C23867">
              <w:t>vocabulary</w:t>
            </w:r>
          </w:p>
          <w:p w:rsidR="007C33FE" w:rsidRDefault="007C33FE" w:rsidP="00CA7976">
            <w:pPr>
              <w:pStyle w:val="NoSpacing"/>
            </w:pPr>
            <w:r>
              <w:t>N-</w:t>
            </w:r>
            <w:r w:rsidR="00C23867">
              <w:t>view episode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C23867">
              <w:t>act 1-4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C23867">
              <w:t>rate your understanding</w:t>
            </w:r>
          </w:p>
          <w:p w:rsidR="00C23867" w:rsidRDefault="00C23867" w:rsidP="00CA7976">
            <w:pPr>
              <w:pStyle w:val="NoSpacing"/>
            </w:pPr>
            <w:r>
              <w:t>*#5</w:t>
            </w:r>
          </w:p>
        </w:tc>
        <w:tc>
          <w:tcPr>
            <w:tcW w:w="4140" w:type="dxa"/>
          </w:tcPr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Self-correcting written work.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>Share with a partner.</w:t>
            </w:r>
          </w:p>
          <w:p w:rsidR="007C33FE" w:rsidRDefault="007C33FE" w:rsidP="0048523C">
            <w:pPr>
              <w:pStyle w:val="NoSpacing"/>
            </w:pPr>
            <w:r>
              <w:t>N-</w:t>
            </w:r>
            <w:r w:rsidR="00D2459D">
              <w:t>Checklist: what to look for</w:t>
            </w:r>
          </w:p>
          <w:p w:rsidR="007C33FE" w:rsidRDefault="007C33FE" w:rsidP="0048523C">
            <w:pPr>
              <w:pStyle w:val="NoSpacing"/>
            </w:pPr>
            <w:r>
              <w:t>A-</w:t>
            </w:r>
            <w:r w:rsidR="00D2459D">
              <w:t>peer edit with partner</w:t>
            </w:r>
          </w:p>
          <w:p w:rsidR="007C33FE" w:rsidRDefault="007C33FE" w:rsidP="0048523C">
            <w:pPr>
              <w:pStyle w:val="NoSpacing"/>
            </w:pPr>
            <w:r>
              <w:t>G-</w:t>
            </w:r>
            <w:r w:rsidR="00D2459D">
              <w:t>rate your effort</w:t>
            </w:r>
          </w:p>
          <w:p w:rsidR="00D2459D" w:rsidRDefault="00D2459D" w:rsidP="0048523C">
            <w:pPr>
              <w:pStyle w:val="NoSpacing"/>
            </w:pPr>
            <w:r>
              <w:t>*Corrected version by Monday!</w:t>
            </w:r>
          </w:p>
        </w:tc>
        <w:tc>
          <w:tcPr>
            <w:tcW w:w="4518" w:type="dxa"/>
          </w:tcPr>
          <w:p w:rsidR="00747A8C" w:rsidRDefault="00747A8C" w:rsidP="00CA7976">
            <w:pPr>
              <w:pStyle w:val="NoSpacing"/>
            </w:pPr>
            <w:r w:rsidRPr="00747A8C">
              <w:t>G-Understanding how people deal with water difficulties.</w:t>
            </w:r>
          </w:p>
          <w:p w:rsidR="007C33FE" w:rsidRDefault="007C33FE" w:rsidP="00CA7976">
            <w:pPr>
              <w:pStyle w:val="NoSpacing"/>
            </w:pPr>
            <w:r>
              <w:t>A-</w:t>
            </w:r>
            <w:r w:rsidR="00747A8C">
              <w:t>Finish 4.1, 4.2</w:t>
            </w:r>
          </w:p>
          <w:p w:rsidR="007C33FE" w:rsidRDefault="007C33FE" w:rsidP="00CA7976">
            <w:pPr>
              <w:pStyle w:val="NoSpacing"/>
            </w:pPr>
            <w:r>
              <w:t>G-</w:t>
            </w:r>
            <w:r w:rsidR="00747A8C">
              <w:t xml:space="preserve">rate </w:t>
            </w:r>
            <w:proofErr w:type="gramStart"/>
            <w:r w:rsidR="00747A8C">
              <w:t>your  effort</w:t>
            </w:r>
            <w:proofErr w:type="gramEnd"/>
            <w:r w:rsidR="00747A8C">
              <w:t>.</w:t>
            </w:r>
          </w:p>
          <w:p w:rsidR="00747A8C" w:rsidRDefault="00747A8C" w:rsidP="00CA7976">
            <w:pPr>
              <w:pStyle w:val="NoSpacing"/>
            </w:pPr>
            <w:r>
              <w:t>*Finish written answers.</w:t>
            </w:r>
          </w:p>
        </w:tc>
      </w:tr>
    </w:tbl>
    <w:p w:rsidR="00DF0CAE" w:rsidRDefault="00B71AE6" w:rsidP="0041776E">
      <w:pPr>
        <w:pStyle w:val="NoSpacing"/>
      </w:pPr>
      <w:r>
        <w:t xml:space="preserve"> </w:t>
      </w:r>
    </w:p>
    <w:sectPr w:rsidR="00DF0CAE" w:rsidSect="0041776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7A" w:rsidRDefault="00DD577A" w:rsidP="00DD577A">
      <w:pPr>
        <w:spacing w:after="0" w:line="240" w:lineRule="auto"/>
      </w:pPr>
      <w:r>
        <w:separator/>
      </w:r>
    </w:p>
  </w:endnote>
  <w:end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7A" w:rsidRDefault="00DD577A" w:rsidP="00DD577A">
      <w:pPr>
        <w:spacing w:after="0" w:line="240" w:lineRule="auto"/>
      </w:pPr>
      <w:r>
        <w:separator/>
      </w:r>
    </w:p>
  </w:footnote>
  <w:footnote w:type="continuationSeparator" w:id="0">
    <w:p w:rsidR="00DD577A" w:rsidRDefault="00DD577A" w:rsidP="00DD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7A" w:rsidRDefault="00DD577A">
    <w:pPr>
      <w:pStyle w:val="Header"/>
    </w:pPr>
    <w:r>
      <w:t xml:space="preserve">Straub </w:t>
    </w:r>
    <w:r w:rsidR="00D2459D">
      <w:t>– 1-2-13</w:t>
    </w:r>
  </w:p>
  <w:p w:rsidR="00DD577A" w:rsidRDefault="00DD5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29E2"/>
    <w:multiLevelType w:val="hybridMultilevel"/>
    <w:tmpl w:val="5C5CC8F4"/>
    <w:lvl w:ilvl="0" w:tplc="15DE39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E"/>
    <w:rsid w:val="000369D7"/>
    <w:rsid w:val="000512FE"/>
    <w:rsid w:val="0022304E"/>
    <w:rsid w:val="00343039"/>
    <w:rsid w:val="0041776E"/>
    <w:rsid w:val="00712A7E"/>
    <w:rsid w:val="00747A8C"/>
    <w:rsid w:val="007C33FE"/>
    <w:rsid w:val="0085380C"/>
    <w:rsid w:val="008A0538"/>
    <w:rsid w:val="009212F7"/>
    <w:rsid w:val="009405C7"/>
    <w:rsid w:val="00973BAD"/>
    <w:rsid w:val="00B71AE6"/>
    <w:rsid w:val="00C03E92"/>
    <w:rsid w:val="00C23867"/>
    <w:rsid w:val="00C56881"/>
    <w:rsid w:val="00CA7976"/>
    <w:rsid w:val="00CC639E"/>
    <w:rsid w:val="00D2459D"/>
    <w:rsid w:val="00DD577A"/>
    <w:rsid w:val="00DF0CAE"/>
    <w:rsid w:val="00E203FA"/>
    <w:rsid w:val="00E67835"/>
    <w:rsid w:val="00E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76E"/>
    <w:pPr>
      <w:spacing w:after="0" w:line="240" w:lineRule="auto"/>
    </w:pPr>
  </w:style>
  <w:style w:type="table" w:styleId="TableGrid">
    <w:name w:val="Table Grid"/>
    <w:basedOn w:val="TableNormal"/>
    <w:uiPriority w:val="59"/>
    <w:rsid w:val="004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7A"/>
  </w:style>
  <w:style w:type="paragraph" w:styleId="Footer">
    <w:name w:val="footer"/>
    <w:basedOn w:val="Normal"/>
    <w:link w:val="FooterChar"/>
    <w:uiPriority w:val="99"/>
    <w:unhideWhenUsed/>
    <w:rsid w:val="00DD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7A"/>
  </w:style>
  <w:style w:type="paragraph" w:styleId="BalloonText">
    <w:name w:val="Balloon Text"/>
    <w:basedOn w:val="Normal"/>
    <w:link w:val="BalloonTextChar"/>
    <w:uiPriority w:val="99"/>
    <w:semiHidden/>
    <w:unhideWhenUsed/>
    <w:rsid w:val="00D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 Mary</dc:creator>
  <cp:lastModifiedBy>Straub Mary</cp:lastModifiedBy>
  <cp:revision>8</cp:revision>
  <dcterms:created xsi:type="dcterms:W3CDTF">2012-12-21T18:00:00Z</dcterms:created>
  <dcterms:modified xsi:type="dcterms:W3CDTF">2012-12-21T18:54:00Z</dcterms:modified>
</cp:coreProperties>
</file>